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7CAB" w14:textId="77777777" w:rsidR="000F4DE6" w:rsidRDefault="000F4DE6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9E87A6B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……...…………………………….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Brzeziny, dnia ……………………….</w:t>
      </w:r>
    </w:p>
    <w:p w14:paraId="66AD53F4" w14:textId="77777777" w:rsidR="000F4DE6" w:rsidRDefault="00A81F0A">
      <w:pPr>
        <w:spacing w:after="0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imię i nazwisko</w:t>
      </w:r>
    </w:p>
    <w:p w14:paraId="227AA5DD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639CA2E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…….…………………………….</w:t>
      </w:r>
    </w:p>
    <w:p w14:paraId="020E17B6" w14:textId="77777777" w:rsidR="000F4DE6" w:rsidRDefault="00A81F0A">
      <w:pPr>
        <w:spacing w:after="0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adres</w:t>
      </w:r>
    </w:p>
    <w:p w14:paraId="71B06227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B2657D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…..…………………………….</w:t>
      </w:r>
    </w:p>
    <w:p w14:paraId="54EC256E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64CF92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</w:t>
      </w:r>
    </w:p>
    <w:p w14:paraId="707BC903" w14:textId="77777777" w:rsidR="000F4DE6" w:rsidRDefault="00A81F0A">
      <w:pPr>
        <w:tabs>
          <w:tab w:val="left" w:pos="5745"/>
        </w:tabs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nr telefonu</w:t>
      </w:r>
    </w:p>
    <w:p w14:paraId="57DB620A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4D0469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AEDD67" w14:textId="77777777" w:rsidR="000F4DE6" w:rsidRDefault="00A81F0A">
      <w:pPr>
        <w:spacing w:after="0"/>
        <w:ind w:left="4956"/>
        <w:textAlignment w:val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Zakład Obsługi Komunalnej Brzeziny Sp. z o.o. </w:t>
      </w:r>
    </w:p>
    <w:p w14:paraId="0670872C" w14:textId="77777777" w:rsidR="000F4DE6" w:rsidRDefault="00A81F0A">
      <w:pPr>
        <w:spacing w:after="0"/>
        <w:ind w:left="4248" w:firstLine="708"/>
        <w:textAlignment w:val="auto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Ul. 1000 lecia 8, 62 – 874 Brzeziny</w:t>
      </w:r>
    </w:p>
    <w:p w14:paraId="25FE52CA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BAE4E1" w14:textId="77777777" w:rsidR="000F4DE6" w:rsidRDefault="000F4DE6">
      <w:pPr>
        <w:tabs>
          <w:tab w:val="left" w:pos="5775"/>
        </w:tabs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EB48E2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157C1F7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B925F4" w14:textId="77777777" w:rsidR="000F4DE6" w:rsidRDefault="00A81F0A">
      <w:pPr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PODANIE O ROZŁOŻENIE NA RATY PŁATNOŚCI</w:t>
      </w:r>
    </w:p>
    <w:p w14:paraId="2FF1D9FB" w14:textId="77777777" w:rsidR="000F4DE6" w:rsidRDefault="000F4DE6">
      <w:pPr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6C4451F1" w14:textId="77777777" w:rsidR="000F4DE6" w:rsidRDefault="00A81F0A">
      <w:pPr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ZA ……………………………………………………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…….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</w:p>
    <w:p w14:paraId="140869A3" w14:textId="77777777" w:rsidR="000F4DE6" w:rsidRDefault="00A81F0A">
      <w:pPr>
        <w:spacing w:after="0"/>
        <w:textAlignment w:val="auto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( wodę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, ścieki, przyłącze i inne usługi)</w:t>
      </w:r>
    </w:p>
    <w:p w14:paraId="21C95906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69079B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DOTYCZY F-RY NR............................................................................................</w:t>
      </w:r>
    </w:p>
    <w:p w14:paraId="0C55A9A4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</w:p>
    <w:p w14:paraId="4D59B45F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Z DNIA…………………………………………………………………………...</w:t>
      </w:r>
    </w:p>
    <w:p w14:paraId="05697868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</w:p>
    <w:p w14:paraId="3A3CE3BB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F94E61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Zwracam się z prośbą o rozłożenie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na  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……………( ile rat) raty w/w płatności.</w:t>
      </w:r>
    </w:p>
    <w:p w14:paraId="1340CA17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958895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Pierwszą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ratę  spłacę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terminie do dnia …………………………….…………………………</w:t>
      </w:r>
    </w:p>
    <w:p w14:paraId="7EA586C1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2F9705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kolejne…………………………………………………………………………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…………..</w:t>
      </w:r>
    </w:p>
    <w:p w14:paraId="4FC16CDD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7A3027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C962827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8F2DCB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0ADCA57B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C52644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Łączna kwota rozkładanych na raty płatności……………………………………………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1F59DC97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70572F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CD871B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C4F943" w14:textId="77777777" w:rsidR="000F4DE6" w:rsidRDefault="00A81F0A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…………………………..</w:t>
      </w:r>
    </w:p>
    <w:p w14:paraId="239B731B" w14:textId="77777777" w:rsidR="000F4DE6" w:rsidRDefault="000F4DE6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78653B" w14:textId="395F6CA4" w:rsidR="00162638" w:rsidRPr="00A762F8" w:rsidRDefault="00A81F0A" w:rsidP="00A762F8">
      <w:pPr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PODPI</w:t>
      </w:r>
      <w:r w:rsidR="005A7520">
        <w:rPr>
          <w:rFonts w:ascii="Times New Roman" w:eastAsia="Times New Roman" w:hAnsi="Times New Roman"/>
          <w:sz w:val="24"/>
          <w:szCs w:val="24"/>
          <w:lang w:eastAsia="ar-SA"/>
        </w:rPr>
        <w:t>S</w:t>
      </w:r>
    </w:p>
    <w:sectPr w:rsidR="00162638" w:rsidRPr="00A762F8">
      <w:footerReference w:type="default" r:id="rId6"/>
      <w:pgSz w:w="11906" w:h="16838"/>
      <w:pgMar w:top="993" w:right="1418" w:bottom="249" w:left="1134" w:header="284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22D6" w14:textId="77777777" w:rsidR="003465AC" w:rsidRDefault="003465AC">
      <w:pPr>
        <w:spacing w:after="0"/>
      </w:pPr>
      <w:r>
        <w:separator/>
      </w:r>
    </w:p>
  </w:endnote>
  <w:endnote w:type="continuationSeparator" w:id="0">
    <w:p w14:paraId="69631CEF" w14:textId="77777777" w:rsidR="003465AC" w:rsidRDefault="00346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554A" w14:textId="77777777" w:rsidR="00A534A1" w:rsidRDefault="00A81F0A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6691C25C" w14:textId="77777777" w:rsidR="00A534A1" w:rsidRDefault="00A81F0A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EC847A" wp14:editId="1BA3260C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DA3265" w14:textId="77777777" w:rsidR="00A534A1" w:rsidRDefault="00A81F0A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4DCC008B" w14:textId="595E555C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A17C7B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263DA2A6" w14:textId="5AF1A7ED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A17C7B">
      <w:rPr>
        <w:rFonts w:ascii="Times New Roman" w:hAnsi="Times New Roman"/>
        <w:sz w:val="16"/>
        <w:szCs w:val="16"/>
      </w:rPr>
      <w:t>u</w:t>
    </w:r>
    <w:r>
      <w:rPr>
        <w:rFonts w:ascii="Times New Roman" w:hAnsi="Times New Roman"/>
        <w:sz w:val="16"/>
        <w:szCs w:val="16"/>
      </w:rPr>
      <w:t xml:space="preserve">l.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 xml:space="preserve">0-62) 76 98 612                       </w:t>
    </w:r>
    <w:r w:rsidR="00A17C7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Hydrofornia Czempisz    607 307 985</w:t>
    </w:r>
  </w:p>
  <w:p w14:paraId="25958A8E" w14:textId="320AA671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  </w:t>
    </w:r>
    <w:r w:rsidR="00A17C7B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          Piegonisko Wieś             607 307 985</w:t>
    </w:r>
  </w:p>
  <w:p w14:paraId="74F131AA" w14:textId="77777777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640B3CEB" w14:textId="77777777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</w:r>
  </w:p>
  <w:p w14:paraId="1E2CEE72" w14:textId="19928A94" w:rsidR="00A534A1" w:rsidRDefault="00A81F0A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BDO 000316233                                                                                        </w:t>
    </w:r>
    <w:r w:rsidR="00A762F8">
      <w:rPr>
        <w:rFonts w:ascii="Times New Roman" w:hAnsi="Times New Roman"/>
        <w:sz w:val="16"/>
        <w:szCs w:val="16"/>
      </w:rPr>
      <w:t xml:space="preserve">Prezes Zarządu           </w:t>
    </w:r>
    <w:r w:rsidR="005A7520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</w:t>
    </w:r>
    <w:r w:rsidR="00162638">
      <w:rPr>
        <w:rFonts w:ascii="Times New Roman" w:hAnsi="Times New Roman"/>
        <w:sz w:val="16"/>
        <w:szCs w:val="16"/>
      </w:rPr>
      <w:t>665 370 123</w:t>
    </w:r>
    <w:r>
      <w:rPr>
        <w:rFonts w:ascii="Times New Roman" w:hAnsi="Times New Roman"/>
        <w:sz w:val="16"/>
        <w:szCs w:val="16"/>
      </w:rPr>
      <w:t xml:space="preserve"> </w:t>
    </w:r>
  </w:p>
  <w:p w14:paraId="3CC4548B" w14:textId="77777777" w:rsidR="00A534A1" w:rsidRDefault="00A81F0A">
    <w:pPr>
      <w:pStyle w:val="Stopka"/>
      <w:ind w:left="-567" w:right="-850"/>
    </w:pPr>
    <w:r>
      <w:rPr>
        <w:rFonts w:ascii="Times New Roman" w:hAnsi="Times New Roman"/>
        <w:sz w:val="16"/>
        <w:szCs w:val="16"/>
      </w:rPr>
      <w:t xml:space="preserve">                 KRS 0000136341                                </w:t>
    </w:r>
  </w:p>
  <w:p w14:paraId="52EC3D20" w14:textId="77777777" w:rsidR="00A534A1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2E7D" w14:textId="77777777" w:rsidR="003465AC" w:rsidRDefault="003465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AB4893" w14:textId="77777777" w:rsidR="003465AC" w:rsidRDefault="003465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E6"/>
    <w:rsid w:val="000F4DE6"/>
    <w:rsid w:val="00162638"/>
    <w:rsid w:val="003011FA"/>
    <w:rsid w:val="003465AC"/>
    <w:rsid w:val="005A7520"/>
    <w:rsid w:val="005C15B9"/>
    <w:rsid w:val="008B295E"/>
    <w:rsid w:val="008C7957"/>
    <w:rsid w:val="00A17C7B"/>
    <w:rsid w:val="00A762F8"/>
    <w:rsid w:val="00A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8E3"/>
  <w15:docId w15:val="{EAA6C549-EA7D-489B-9B9A-0476587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6</cp:revision>
  <cp:lastPrinted>2021-03-17T12:55:00Z</cp:lastPrinted>
  <dcterms:created xsi:type="dcterms:W3CDTF">2021-05-06T06:47:00Z</dcterms:created>
  <dcterms:modified xsi:type="dcterms:W3CDTF">2023-03-21T09:06:00Z</dcterms:modified>
</cp:coreProperties>
</file>